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01B2" w14:textId="77777777" w:rsidR="001F2197" w:rsidRPr="00B90AB4" w:rsidRDefault="001F2197" w:rsidP="001F2197">
      <w:pPr>
        <w:spacing w:line="240" w:lineRule="atLeast"/>
        <w:jc w:val="center"/>
        <w:rPr>
          <w:rFonts w:ascii="Verdana" w:hAnsi="Verdana" w:cs="Verdana"/>
          <w:b/>
          <w:iCs/>
          <w:sz w:val="20"/>
          <w:lang w:val="es-ES"/>
        </w:rPr>
      </w:pPr>
      <w:r w:rsidRPr="00B90AB4">
        <w:rPr>
          <w:rFonts w:ascii="Verdana" w:hAnsi="Verdana" w:cs="Verdana"/>
          <w:b/>
          <w:iCs/>
          <w:sz w:val="20"/>
          <w:lang w:val="es-ES"/>
        </w:rPr>
        <w:t>-ANEXO I-</w:t>
      </w:r>
    </w:p>
    <w:p w14:paraId="6525C9E0" w14:textId="77777777" w:rsidR="001F2197" w:rsidRPr="00B90AB4" w:rsidRDefault="001F2197" w:rsidP="001F2197">
      <w:pPr>
        <w:spacing w:line="240" w:lineRule="atLeast"/>
        <w:jc w:val="center"/>
        <w:rPr>
          <w:rFonts w:ascii="Verdana" w:hAnsi="Verdana"/>
          <w:iCs/>
          <w:sz w:val="20"/>
          <w:lang w:val="es-ES"/>
        </w:rPr>
      </w:pPr>
    </w:p>
    <w:p w14:paraId="75BE89C3" w14:textId="77777777" w:rsidR="001F2197" w:rsidRPr="00B90AB4" w:rsidRDefault="001F2197" w:rsidP="001F2197">
      <w:pPr>
        <w:spacing w:line="240" w:lineRule="atLeast"/>
        <w:jc w:val="center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b/>
          <w:iCs/>
          <w:sz w:val="20"/>
          <w:lang w:val="es-ES"/>
        </w:rPr>
        <w:t>SOLICITUD DE AYUDAS MUNICIPALES PARA LA ADQUISICIÓN DE MATERIAL ESCOLAR COMPLEMENTARIO A LOS LIBROS DE TEXTO</w:t>
      </w:r>
    </w:p>
    <w:p w14:paraId="29B7F38E" w14:textId="77777777" w:rsidR="001F2197" w:rsidRPr="00B90AB4" w:rsidRDefault="001F2197" w:rsidP="001F2197">
      <w:pPr>
        <w:spacing w:line="240" w:lineRule="atLeast"/>
        <w:jc w:val="center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b/>
          <w:iCs/>
          <w:sz w:val="20"/>
          <w:lang w:val="es-ES"/>
        </w:rPr>
        <w:t>CURSO 2022-2023</w:t>
      </w:r>
    </w:p>
    <w:p w14:paraId="11074FDA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b/>
          <w:iCs/>
          <w:sz w:val="20"/>
          <w:lang w:val="es-ES"/>
        </w:rPr>
      </w:pPr>
    </w:p>
    <w:p w14:paraId="608F19B0" w14:textId="77777777" w:rsidR="001F2197" w:rsidRPr="00B90AB4" w:rsidRDefault="001F2197" w:rsidP="001F2197">
      <w:pPr>
        <w:spacing w:line="240" w:lineRule="atLeast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D/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Dª….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 xml:space="preserve">…………………………………………….………………………., con D.N.I. </w:t>
      </w:r>
      <w:proofErr w:type="spellStart"/>
      <w:r w:rsidRPr="00B90AB4">
        <w:rPr>
          <w:rFonts w:ascii="Verdana" w:hAnsi="Verdana" w:cs="Verdana"/>
          <w:iCs/>
          <w:sz w:val="20"/>
          <w:lang w:val="es-ES"/>
        </w:rPr>
        <w:t>nº</w:t>
      </w:r>
      <w:proofErr w:type="spellEnd"/>
      <w:r w:rsidRPr="00B90AB4">
        <w:rPr>
          <w:rFonts w:ascii="Verdana" w:hAnsi="Verdana" w:cs="Verdana"/>
          <w:iCs/>
          <w:sz w:val="20"/>
          <w:lang w:val="es-ES"/>
        </w:rPr>
        <w:t>…………………………..….,</w:t>
      </w:r>
    </w:p>
    <w:p w14:paraId="6CD95751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con domicilio en C/………………………………… de la localidad de ……………………………………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…….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>.</w:t>
      </w:r>
    </w:p>
    <w:p w14:paraId="68F7AB38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y teléfono…………………………,</w:t>
      </w:r>
    </w:p>
    <w:p w14:paraId="007079A9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75F7F499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-Bold"/>
          <w:b/>
          <w:bCs/>
          <w:iCs/>
          <w:sz w:val="20"/>
          <w:lang w:val="es-ES"/>
        </w:rPr>
      </w:pPr>
    </w:p>
    <w:p w14:paraId="446F983B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-Bold"/>
          <w:b/>
          <w:bCs/>
          <w:iCs/>
          <w:sz w:val="20"/>
          <w:lang w:val="es-ES"/>
        </w:rPr>
        <w:t>EXPONE/N:</w:t>
      </w:r>
    </w:p>
    <w:p w14:paraId="082FDE30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b/>
          <w:bCs/>
          <w:iCs/>
          <w:sz w:val="20"/>
          <w:lang w:val="es-ES"/>
        </w:rPr>
      </w:pPr>
    </w:p>
    <w:p w14:paraId="2F6B873E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Que su hijo/a………………………………………………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…….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>……………….., se encuentra matriculado en el centro docente………………………………………………….,  al que se halla adscrito por la Dirección Provincial de Educación el Municipio de San Cristóbal de la Polantera, para el curso escolar 2022-2023.</w:t>
      </w:r>
    </w:p>
    <w:p w14:paraId="4B302B04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-Bold"/>
          <w:b/>
          <w:bCs/>
          <w:iCs/>
          <w:sz w:val="20"/>
          <w:lang w:val="es-ES"/>
        </w:rPr>
      </w:pPr>
    </w:p>
    <w:p w14:paraId="11EF1BF6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-Bold"/>
          <w:b/>
          <w:bCs/>
          <w:iCs/>
          <w:sz w:val="20"/>
          <w:lang w:val="es-ES"/>
        </w:rPr>
        <w:t>SOLICITA/N:</w:t>
      </w:r>
    </w:p>
    <w:p w14:paraId="1D10683D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b/>
          <w:bCs/>
          <w:iCs/>
          <w:sz w:val="20"/>
          <w:lang w:val="es-ES"/>
        </w:rPr>
      </w:pPr>
    </w:p>
    <w:p w14:paraId="197BA4A9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 xml:space="preserve">La concesión de la ayuda aprobada por el Ayuntamiento de San Cristóbal de la Polantera para la adquisición de material escolar complementario a 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los  libros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 xml:space="preserve"> de  texto para el citado curso, en concepto de beneficiario.</w:t>
      </w:r>
    </w:p>
    <w:p w14:paraId="37689939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ab/>
      </w:r>
    </w:p>
    <w:p w14:paraId="42CAF187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 xml:space="preserve">A tal efecto, </w:t>
      </w:r>
      <w:r w:rsidRPr="00B90AB4">
        <w:rPr>
          <w:rFonts w:ascii="Verdana" w:hAnsi="Verdana" w:cs="Verdana"/>
          <w:b/>
          <w:iCs/>
          <w:sz w:val="20"/>
          <w:lang w:val="es-ES"/>
        </w:rPr>
        <w:t>DECLARA/N EXPRESA Y RESPONSABLEMENTE</w:t>
      </w:r>
      <w:r w:rsidRPr="00B90AB4">
        <w:rPr>
          <w:rFonts w:ascii="Verdana" w:hAnsi="Verdana" w:cs="Verdana"/>
          <w:iCs/>
          <w:sz w:val="20"/>
          <w:lang w:val="es-ES"/>
        </w:rPr>
        <w:t>:</w:t>
      </w:r>
    </w:p>
    <w:p w14:paraId="7EA0AF5E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7574957E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1º.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-  No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 xml:space="preserve"> estar incurso en las circunstancias de exclusión de la condición de beneficiario de subvenciones a las que se refiere el apartado 2 del artículo 13 de la Ley 38/2003, de 17 de noviembre, General de Subvenciones, hallándose al corriente en sus obligaciones tributarias y con la Seguridad Social.</w:t>
      </w:r>
    </w:p>
    <w:p w14:paraId="1497F5CB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24BD1955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2º.- Hallarse autorizado por el otro progenitor D………………………………………………………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…….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>.………….. para la firma de la solicitud de subvención y obtención de la condición de beneficiario (en su caso).</w:t>
      </w:r>
    </w:p>
    <w:p w14:paraId="05818848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5555E0B0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3º.- Que es titular del número de cuenta Bancaria (IBAN)……………………………………………………………………………………………………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…….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>., en la que solicita le sea ingresado el  importe de la subvención otorgada.</w:t>
      </w:r>
    </w:p>
    <w:p w14:paraId="5A99920F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50852649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 xml:space="preserve">4º.- Que SI/NO ha percibido en el momento de la solicitud ayuda o subvención destinada a la misma finalidad. De haberla recibido señala que el importe de 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la misma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 xml:space="preserve"> ha sido de …………. Euros.</w:t>
      </w:r>
    </w:p>
    <w:p w14:paraId="1F1A9A62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5AA16F9A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 xml:space="preserve">5º.- Que se compromete a presentar ante el Ayuntamiento de San Cristóbal de la 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Polantera ,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 xml:space="preserve"> a requerimiento de éste y en el plazo que se  indique, certificaciones acreditativas de estar al corriente en sus obligaciones tributarias y con la Seguridad Social, como requisito previo al abono de la subvención.</w:t>
      </w:r>
    </w:p>
    <w:p w14:paraId="7E434427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</w:p>
    <w:p w14:paraId="759A8ADE" w14:textId="77777777" w:rsidR="001F2197" w:rsidRDefault="001F2197" w:rsidP="001F2197">
      <w:pPr>
        <w:spacing w:line="240" w:lineRule="atLeast"/>
        <w:jc w:val="both"/>
        <w:rPr>
          <w:rFonts w:ascii="Verdana" w:hAnsi="Verdana" w:cs="Verdana-Bold"/>
          <w:b/>
          <w:bCs/>
          <w:iCs/>
          <w:sz w:val="20"/>
          <w:lang w:val="es-ES"/>
        </w:rPr>
      </w:pPr>
      <w:r w:rsidRPr="00B90AB4">
        <w:rPr>
          <w:rFonts w:ascii="Verdana" w:hAnsi="Verdana" w:cs="Verdana-Bold"/>
          <w:b/>
          <w:bCs/>
          <w:iCs/>
          <w:sz w:val="20"/>
          <w:lang w:val="es-ES"/>
        </w:rPr>
        <w:t>DOCUMENTACIÓN APORTADA:</w:t>
      </w:r>
    </w:p>
    <w:p w14:paraId="44CE6CD8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</w:p>
    <w:p w14:paraId="3E328099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-Fotocopia del DNI o NIE)</w:t>
      </w:r>
    </w:p>
    <w:p w14:paraId="327C372A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lastRenderedPageBreak/>
        <w:t>-Fotocopia del libro de familia completo</w:t>
      </w:r>
    </w:p>
    <w:p w14:paraId="625D07F8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-Certificado de matriculación del alumno en el centro escolar</w:t>
      </w:r>
    </w:p>
    <w:p w14:paraId="26079A66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-Factura de compra del material escolar subvencionable, con los requisitos establecidos en las Bases Reguladoras y, en su caso, justificante de la cuota por utilización de aplicación o plataforma de enseñanza on-line empleada por el centro educativo.</w:t>
      </w:r>
    </w:p>
    <w:p w14:paraId="0CBB04B6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 xml:space="preserve">-Fotocopia del convenio regulador o sentencia judicial de nulidad, separación o divorcio </w:t>
      </w:r>
      <w:proofErr w:type="gramStart"/>
      <w:r w:rsidRPr="00B90AB4">
        <w:rPr>
          <w:rFonts w:ascii="Verdana" w:hAnsi="Verdana" w:cs="Verdana"/>
          <w:iCs/>
          <w:sz w:val="20"/>
          <w:lang w:val="es-ES"/>
        </w:rPr>
        <w:t>( en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 xml:space="preserve"> su caso) o acreditativos de la condición de tutor o representante legal del menor.</w:t>
      </w:r>
    </w:p>
    <w:p w14:paraId="7DB082CB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-Bold"/>
          <w:b/>
          <w:bCs/>
          <w:iCs/>
          <w:sz w:val="20"/>
          <w:lang w:val="es-ES"/>
        </w:rPr>
      </w:pPr>
    </w:p>
    <w:p w14:paraId="7796AD4A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iCs/>
          <w:sz w:val="20"/>
          <w:lang w:val="es-ES"/>
        </w:rPr>
        <w:t>En San Cristóbal de la Polantera, a ___de ________________de 2022.</w:t>
      </w:r>
    </w:p>
    <w:p w14:paraId="6A82E059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39E5A8E6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3A8D4EFB" w14:textId="77777777" w:rsidR="001F2197" w:rsidRPr="00B90AB4" w:rsidRDefault="001F2197" w:rsidP="001F2197">
      <w:pPr>
        <w:spacing w:line="240" w:lineRule="atLeast"/>
        <w:jc w:val="center"/>
        <w:rPr>
          <w:rFonts w:ascii="Verdana" w:hAnsi="Verdana"/>
          <w:iCs/>
          <w:sz w:val="20"/>
          <w:lang w:val="es-ES"/>
        </w:rPr>
      </w:pPr>
      <w:proofErr w:type="gramStart"/>
      <w:r w:rsidRPr="00B90AB4">
        <w:rPr>
          <w:rFonts w:ascii="Verdana" w:hAnsi="Verdana" w:cs="Verdana"/>
          <w:iCs/>
          <w:sz w:val="20"/>
          <w:lang w:val="es-ES"/>
        </w:rPr>
        <w:t>Firmado.-</w:t>
      </w:r>
      <w:proofErr w:type="gramEnd"/>
      <w:r w:rsidRPr="00B90AB4">
        <w:rPr>
          <w:rFonts w:ascii="Verdana" w:hAnsi="Verdana" w:cs="Verdana"/>
          <w:iCs/>
          <w:sz w:val="20"/>
          <w:lang w:val="es-ES"/>
        </w:rPr>
        <w:t>___________________________________</w:t>
      </w:r>
    </w:p>
    <w:p w14:paraId="5A1BBB57" w14:textId="77777777" w:rsidR="001F2197" w:rsidRPr="00B90AB4" w:rsidRDefault="001F2197" w:rsidP="001F2197">
      <w:pPr>
        <w:spacing w:line="240" w:lineRule="atLeast"/>
        <w:jc w:val="both"/>
        <w:rPr>
          <w:rFonts w:ascii="Verdana" w:hAnsi="Verdana" w:cs="Verdana"/>
          <w:iCs/>
          <w:sz w:val="20"/>
          <w:lang w:val="es-ES"/>
        </w:rPr>
      </w:pPr>
    </w:p>
    <w:p w14:paraId="74EECF5F" w14:textId="77777777" w:rsidR="001F2197" w:rsidRPr="00B90AB4" w:rsidRDefault="001F2197" w:rsidP="001F2197">
      <w:pPr>
        <w:spacing w:line="240" w:lineRule="atLeast"/>
        <w:jc w:val="both"/>
        <w:rPr>
          <w:rFonts w:ascii="Verdana" w:hAnsi="Verdana"/>
          <w:iCs/>
          <w:sz w:val="20"/>
          <w:lang w:val="es-ES"/>
        </w:rPr>
      </w:pPr>
      <w:r w:rsidRPr="00B90AB4">
        <w:rPr>
          <w:rFonts w:ascii="Verdana" w:hAnsi="Verdana" w:cs="Verdana"/>
          <w:b/>
          <w:iCs/>
          <w:sz w:val="20"/>
          <w:lang w:val="es-ES"/>
        </w:rPr>
        <w:t>SR. ALCALDE-PRESIDENTE DEL AYUNTAMIENTO DE SAN CRISTÓBAL DE LA POLANTERA</w:t>
      </w:r>
      <w:r>
        <w:rPr>
          <w:rFonts w:ascii="Verdana" w:hAnsi="Verdana" w:cs="Verdana"/>
          <w:b/>
          <w:iCs/>
          <w:sz w:val="20"/>
          <w:lang w:val="es-ES"/>
        </w:rPr>
        <w:t>.</w:t>
      </w:r>
    </w:p>
    <w:p w14:paraId="08965664" w14:textId="77777777" w:rsidR="001F2197" w:rsidRPr="001F2197" w:rsidRDefault="001F2197" w:rsidP="001F2197">
      <w:pPr>
        <w:rPr>
          <w:rFonts w:ascii="Verdana" w:hAnsi="Verdana"/>
          <w:iCs/>
          <w:sz w:val="20"/>
          <w:lang w:val="es-ES"/>
        </w:rPr>
      </w:pPr>
    </w:p>
    <w:p w14:paraId="6ACEC560" w14:textId="77777777" w:rsidR="0082475A" w:rsidRPr="001F2197" w:rsidRDefault="0082475A">
      <w:pPr>
        <w:rPr>
          <w:lang w:val="es-ES"/>
        </w:rPr>
      </w:pPr>
    </w:p>
    <w:sectPr w:rsidR="0082475A" w:rsidRPr="001F2197" w:rsidSect="00F13DB4">
      <w:footerReference w:type="default" r:id="rId4"/>
      <w:pgSz w:w="11906" w:h="16838"/>
      <w:pgMar w:top="3402" w:right="1418" w:bottom="851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38042"/>
      <w:docPartObj>
        <w:docPartGallery w:val="Page Numbers (Bottom of Page)"/>
        <w:docPartUnique/>
      </w:docPartObj>
    </w:sdtPr>
    <w:sdtEndPr/>
    <w:sdtContent>
      <w:p w14:paraId="0A7CFCF1" w14:textId="77777777" w:rsidR="00B86CF5" w:rsidRDefault="001F2197">
        <w:pPr>
          <w:pStyle w:val="Piedepgin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78006F61" w14:textId="77777777" w:rsidR="00B86CF5" w:rsidRDefault="001F2197">
    <w:pPr>
      <w:pStyle w:val="Piedepgina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97"/>
    <w:rsid w:val="001F2197"/>
    <w:rsid w:val="008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BFA2"/>
  <w15:chartTrackingRefBased/>
  <w15:docId w15:val="{5BF82045-2182-4624-8E6A-E2E0A83A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97"/>
    <w:pPr>
      <w:widowControl w:val="0"/>
      <w:suppressAutoHyphens/>
      <w:spacing w:after="0" w:line="240" w:lineRule="auto"/>
    </w:pPr>
    <w:rPr>
      <w:rFonts w:ascii="Courier" w:eastAsia="Times New Roman" w:hAnsi="Courier" w:cs="Courier"/>
      <w:sz w:val="24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1F2197"/>
    <w:rPr>
      <w:rFonts w:ascii="Courier" w:eastAsia="Times New Roman" w:hAnsi="Courier" w:cs="Courier"/>
      <w:sz w:val="24"/>
      <w:szCs w:val="20"/>
      <w:lang w:val="en-US" w:eastAsia="zh-CN"/>
    </w:rPr>
  </w:style>
  <w:style w:type="paragraph" w:customStyle="1" w:styleId="Piedepgina1">
    <w:name w:val="Pie de página1"/>
    <w:basedOn w:val="Normal"/>
    <w:link w:val="PiedepginaCar"/>
    <w:uiPriority w:val="99"/>
    <w:rsid w:val="001F219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</dc:creator>
  <cp:keywords/>
  <dc:description/>
  <cp:lastModifiedBy>Beni</cp:lastModifiedBy>
  <cp:revision>1</cp:revision>
  <dcterms:created xsi:type="dcterms:W3CDTF">2022-10-14T08:32:00Z</dcterms:created>
  <dcterms:modified xsi:type="dcterms:W3CDTF">2022-10-14T08:33:00Z</dcterms:modified>
</cp:coreProperties>
</file>